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2D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B380C">
        <w:rPr>
          <w:rFonts w:ascii="Times New Roman" w:hAnsi="Times New Roman"/>
          <w:b/>
          <w:sz w:val="28"/>
          <w:szCs w:val="28"/>
          <w:lang w:eastAsia="ru-RU"/>
        </w:rPr>
        <w:t>ОПРОСНЫЙ ЛИСТ</w:t>
      </w:r>
    </w:p>
    <w:p w:rsidR="00532823" w:rsidRPr="00FB380C" w:rsidRDefault="00532823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D1833" w:rsidRPr="007B27E7" w:rsidRDefault="00BD1833" w:rsidP="00BD183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31BE0">
        <w:rPr>
          <w:rFonts w:ascii="Times New Roman" w:hAnsi="Times New Roman"/>
          <w:sz w:val="28"/>
          <w:szCs w:val="28"/>
          <w:lang w:eastAsia="ru-RU"/>
        </w:rPr>
        <w:t xml:space="preserve">для проведения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731BE0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щественного обсуждения</w:t>
      </w:r>
      <w:r w:rsidRPr="00731BE0">
        <w:rPr>
          <w:rFonts w:ascii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hAnsi="Times New Roman" w:cs="Times New Roman"/>
          <w:sz w:val="27"/>
          <w:szCs w:val="27"/>
        </w:rPr>
        <w:t>проекту</w:t>
      </w:r>
      <w:r w:rsidRPr="007B27E7">
        <w:rPr>
          <w:rFonts w:ascii="Times New Roman" w:hAnsi="Times New Roman" w:cs="Times New Roman"/>
          <w:sz w:val="27"/>
          <w:szCs w:val="27"/>
        </w:rPr>
        <w:t xml:space="preserve"> </w:t>
      </w:r>
      <w:r w:rsidRPr="007B27E7">
        <w:rPr>
          <w:rFonts w:ascii="Times New Roman" w:hAnsi="Times New Roman" w:cs="Times New Roman"/>
          <w:bCs/>
          <w:sz w:val="27"/>
          <w:szCs w:val="27"/>
        </w:rPr>
        <w:t xml:space="preserve">программы профилактики </w:t>
      </w:r>
      <w:r w:rsidRPr="007B27E7">
        <w:rPr>
          <w:rFonts w:ascii="Times New Roman" w:hAnsi="Times New Roman" w:cs="Times New Roman"/>
          <w:sz w:val="27"/>
          <w:szCs w:val="27"/>
        </w:rPr>
        <w:t>рисков причинения вреда (ущерба) охраняемым законом ценностям по муниципальному</w:t>
      </w:r>
      <w:r>
        <w:rPr>
          <w:rFonts w:ascii="Times New Roman" w:hAnsi="Times New Roman" w:cs="Times New Roman"/>
          <w:sz w:val="27"/>
          <w:szCs w:val="27"/>
        </w:rPr>
        <w:t xml:space="preserve"> жилищному контролю </w:t>
      </w:r>
      <w:r w:rsidRPr="007B27E7">
        <w:rPr>
          <w:rFonts w:ascii="Times New Roman" w:hAnsi="Times New Roman" w:cs="Times New Roman"/>
          <w:sz w:val="27"/>
          <w:szCs w:val="27"/>
        </w:rPr>
        <w:t xml:space="preserve">на территории </w:t>
      </w:r>
      <w:r>
        <w:rPr>
          <w:rFonts w:ascii="Times New Roman" w:hAnsi="Times New Roman" w:cs="Times New Roman"/>
          <w:sz w:val="27"/>
          <w:szCs w:val="27"/>
        </w:rPr>
        <w:t>Беленского сельсовета</w:t>
      </w:r>
      <w:r w:rsidRPr="007B27E7">
        <w:rPr>
          <w:rFonts w:ascii="Times New Roman" w:hAnsi="Times New Roman" w:cs="Times New Roman"/>
          <w:sz w:val="27"/>
          <w:szCs w:val="27"/>
        </w:rPr>
        <w:t xml:space="preserve"> Карасукского района Новосибирской области </w:t>
      </w:r>
      <w:r w:rsidR="002868D8">
        <w:rPr>
          <w:rFonts w:ascii="Times New Roman" w:hAnsi="Times New Roman" w:cs="Times New Roman"/>
          <w:bCs/>
          <w:sz w:val="27"/>
          <w:szCs w:val="27"/>
        </w:rPr>
        <w:t>на 202</w:t>
      </w:r>
      <w:r w:rsidR="002B5BEB">
        <w:rPr>
          <w:rFonts w:ascii="Times New Roman" w:hAnsi="Times New Roman" w:cs="Times New Roman"/>
          <w:bCs/>
          <w:sz w:val="27"/>
          <w:szCs w:val="27"/>
        </w:rPr>
        <w:t>5</w:t>
      </w:r>
      <w:r w:rsidRPr="007B27E7">
        <w:rPr>
          <w:rFonts w:ascii="Times New Roman" w:hAnsi="Times New Roman" w:cs="Times New Roman"/>
          <w:bCs/>
          <w:sz w:val="27"/>
          <w:szCs w:val="27"/>
        </w:rPr>
        <w:t xml:space="preserve"> год</w:t>
      </w:r>
      <w:r w:rsidRPr="007B27E7">
        <w:rPr>
          <w:rFonts w:ascii="Times New Roman" w:hAnsi="Times New Roman" w:cs="Times New Roman"/>
          <w:sz w:val="27"/>
          <w:szCs w:val="27"/>
        </w:rPr>
        <w:t>.</w:t>
      </w:r>
    </w:p>
    <w:p w:rsidR="00774DE9" w:rsidRPr="006359A6" w:rsidRDefault="00774DE9" w:rsidP="00CC0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C04D2" w:rsidRPr="006359A6" w:rsidRDefault="0089221C" w:rsidP="0017201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9A6">
        <w:rPr>
          <w:rFonts w:ascii="Times New Roman" w:hAnsi="Times New Roman"/>
          <w:sz w:val="24"/>
          <w:szCs w:val="24"/>
        </w:rPr>
        <w:t>(</w:t>
      </w:r>
      <w:r w:rsidRPr="006359A6">
        <w:rPr>
          <w:rFonts w:ascii="Times New Roman" w:hAnsi="Times New Roman"/>
          <w:sz w:val="24"/>
          <w:szCs w:val="24"/>
          <w:lang w:eastAsia="ru-RU"/>
        </w:rPr>
        <w:t xml:space="preserve">Пожалуйста, заполните и направьте данную форму по электронной почте на адрес </w:t>
      </w:r>
      <w:hyperlink r:id="rId7" w:history="1">
        <w:r w:rsidR="00614FF9" w:rsidRPr="000636EA">
          <w:rPr>
            <w:rStyle w:val="ab"/>
            <w:rFonts w:ascii="Times New Roman" w:eastAsia="Arial Unicode MS" w:hAnsi="Times New Roman"/>
            <w:lang w:val="en-US"/>
          </w:rPr>
          <w:t>krskbelen</w:t>
        </w:r>
        <w:r w:rsidR="00614FF9" w:rsidRPr="000636EA">
          <w:rPr>
            <w:rStyle w:val="ab"/>
            <w:rFonts w:ascii="Times New Roman" w:eastAsia="Arial Unicode MS" w:hAnsi="Times New Roman"/>
          </w:rPr>
          <w:t>5@</w:t>
        </w:r>
        <w:r w:rsidR="00614FF9" w:rsidRPr="000636EA">
          <w:rPr>
            <w:rStyle w:val="ab"/>
            <w:rFonts w:ascii="Times New Roman" w:eastAsia="Arial Unicode MS" w:hAnsi="Times New Roman"/>
            <w:lang w:val="en-US"/>
          </w:rPr>
          <w:t>yandex</w:t>
        </w:r>
        <w:r w:rsidR="00614FF9" w:rsidRPr="000636EA">
          <w:rPr>
            <w:rStyle w:val="ab"/>
            <w:rFonts w:ascii="Times New Roman" w:eastAsia="Arial Unicode MS" w:hAnsi="Times New Roman"/>
          </w:rPr>
          <w:t>.</w:t>
        </w:r>
        <w:r w:rsidR="00614FF9" w:rsidRPr="000636EA">
          <w:rPr>
            <w:rStyle w:val="ab"/>
            <w:rFonts w:ascii="Times New Roman" w:eastAsia="Arial Unicode MS" w:hAnsi="Times New Roman"/>
            <w:lang w:val="en-US"/>
          </w:rPr>
          <w:t>ru</w:t>
        </w:r>
      </w:hyperlink>
      <w:r w:rsidR="00614FF9" w:rsidRPr="000636EA">
        <w:rPr>
          <w:rFonts w:ascii="Times New Roman" w:hAnsi="Times New Roman"/>
          <w:sz w:val="24"/>
          <w:szCs w:val="24"/>
        </w:rPr>
        <w:t xml:space="preserve"> </w:t>
      </w:r>
      <w:r w:rsidR="00614FF9" w:rsidRPr="006359A6">
        <w:rPr>
          <w:rFonts w:ascii="Times New Roman" w:hAnsi="Times New Roman"/>
          <w:sz w:val="24"/>
          <w:szCs w:val="24"/>
        </w:rPr>
        <w:t xml:space="preserve">либо посредством почтовой связи в адрес администрации </w:t>
      </w:r>
      <w:r w:rsidR="00614FF9">
        <w:rPr>
          <w:rFonts w:ascii="Times New Roman" w:hAnsi="Times New Roman"/>
          <w:sz w:val="24"/>
          <w:szCs w:val="24"/>
        </w:rPr>
        <w:t>Беленского сельсовета (632851</w:t>
      </w:r>
      <w:r w:rsidR="00614FF9" w:rsidRPr="006359A6">
        <w:rPr>
          <w:rFonts w:ascii="Times New Roman" w:hAnsi="Times New Roman"/>
          <w:sz w:val="24"/>
          <w:szCs w:val="24"/>
        </w:rPr>
        <w:t xml:space="preserve">, Новосибирская обл., </w:t>
      </w:r>
      <w:r w:rsidR="00614FF9">
        <w:rPr>
          <w:rFonts w:ascii="Times New Roman" w:hAnsi="Times New Roman"/>
          <w:sz w:val="24"/>
          <w:szCs w:val="24"/>
        </w:rPr>
        <w:t>Карасукский район с. Белое</w:t>
      </w:r>
      <w:r w:rsidR="00614FF9" w:rsidRPr="006359A6">
        <w:rPr>
          <w:rFonts w:ascii="Times New Roman" w:hAnsi="Times New Roman"/>
          <w:sz w:val="24"/>
          <w:szCs w:val="24"/>
        </w:rPr>
        <w:t xml:space="preserve">, ул. </w:t>
      </w:r>
      <w:r w:rsidR="00614FF9">
        <w:rPr>
          <w:rFonts w:ascii="Times New Roman" w:hAnsi="Times New Roman"/>
          <w:sz w:val="24"/>
          <w:szCs w:val="24"/>
        </w:rPr>
        <w:t>Пушкина</w:t>
      </w:r>
      <w:r w:rsidR="00614FF9" w:rsidRPr="006359A6">
        <w:rPr>
          <w:rFonts w:ascii="Times New Roman" w:hAnsi="Times New Roman"/>
          <w:sz w:val="24"/>
          <w:szCs w:val="24"/>
        </w:rPr>
        <w:t xml:space="preserve">, </w:t>
      </w:r>
      <w:r w:rsidR="00614FF9">
        <w:rPr>
          <w:rFonts w:ascii="Times New Roman" w:hAnsi="Times New Roman"/>
          <w:sz w:val="24"/>
          <w:szCs w:val="24"/>
        </w:rPr>
        <w:t>15,</w:t>
      </w:r>
      <w:r w:rsidR="00614FF9" w:rsidRPr="006359A6">
        <w:rPr>
          <w:rFonts w:ascii="Times New Roman" w:hAnsi="Times New Roman"/>
          <w:sz w:val="24"/>
          <w:szCs w:val="24"/>
        </w:rPr>
        <w:t>)</w:t>
      </w:r>
      <w:r w:rsidR="00CC04D2" w:rsidRPr="006359A6">
        <w:rPr>
          <w:rFonts w:ascii="Times New Roman" w:hAnsi="Times New Roman"/>
          <w:sz w:val="24"/>
          <w:szCs w:val="24"/>
        </w:rPr>
        <w:t xml:space="preserve"> </w:t>
      </w:r>
      <w:r w:rsidR="00C61543">
        <w:rPr>
          <w:rFonts w:ascii="Times New Roman" w:hAnsi="Times New Roman"/>
          <w:b/>
          <w:sz w:val="24"/>
          <w:szCs w:val="24"/>
        </w:rPr>
        <w:t>не позднее 3</w:t>
      </w:r>
      <w:r w:rsidR="009B1E74">
        <w:rPr>
          <w:rFonts w:ascii="Times New Roman" w:hAnsi="Times New Roman"/>
          <w:b/>
          <w:sz w:val="24"/>
          <w:szCs w:val="24"/>
        </w:rPr>
        <w:t>1</w:t>
      </w:r>
      <w:r w:rsidR="00614FF9">
        <w:rPr>
          <w:rFonts w:ascii="Times New Roman" w:hAnsi="Times New Roman"/>
          <w:b/>
          <w:sz w:val="24"/>
          <w:szCs w:val="24"/>
        </w:rPr>
        <w:t xml:space="preserve"> </w:t>
      </w:r>
      <w:r w:rsidR="00C61543">
        <w:rPr>
          <w:rFonts w:ascii="Times New Roman" w:hAnsi="Times New Roman"/>
          <w:b/>
          <w:sz w:val="24"/>
          <w:szCs w:val="24"/>
        </w:rPr>
        <w:t>октября</w:t>
      </w:r>
      <w:r w:rsidR="00CC04D2" w:rsidRPr="006359A6">
        <w:rPr>
          <w:rFonts w:ascii="Times New Roman" w:hAnsi="Times New Roman"/>
          <w:b/>
          <w:sz w:val="24"/>
          <w:szCs w:val="24"/>
        </w:rPr>
        <w:t xml:space="preserve"> 20</w:t>
      </w:r>
      <w:r w:rsidR="002868D8">
        <w:rPr>
          <w:rFonts w:ascii="Times New Roman" w:hAnsi="Times New Roman"/>
          <w:b/>
          <w:sz w:val="24"/>
          <w:szCs w:val="24"/>
        </w:rPr>
        <w:t>2</w:t>
      </w:r>
      <w:r w:rsidR="002B5BEB">
        <w:rPr>
          <w:rFonts w:ascii="Times New Roman" w:hAnsi="Times New Roman"/>
          <w:b/>
          <w:sz w:val="24"/>
          <w:szCs w:val="24"/>
        </w:rPr>
        <w:t>4</w:t>
      </w:r>
      <w:r w:rsidR="00CC04D2" w:rsidRPr="006359A6">
        <w:rPr>
          <w:rFonts w:ascii="Times New Roman" w:hAnsi="Times New Roman"/>
          <w:b/>
          <w:sz w:val="24"/>
          <w:szCs w:val="24"/>
        </w:rPr>
        <w:t xml:space="preserve"> года</w:t>
      </w:r>
      <w:r w:rsidR="0017201C">
        <w:rPr>
          <w:rFonts w:ascii="Times New Roman" w:hAnsi="Times New Roman"/>
          <w:b/>
          <w:sz w:val="24"/>
          <w:szCs w:val="24"/>
        </w:rPr>
        <w:t>»</w:t>
      </w:r>
      <w:r w:rsidR="00CC04D2" w:rsidRPr="006359A6">
        <w:rPr>
          <w:rFonts w:ascii="Times New Roman" w:hAnsi="Times New Roman"/>
          <w:sz w:val="24"/>
          <w:szCs w:val="24"/>
        </w:rPr>
        <w:t xml:space="preserve">. </w:t>
      </w:r>
      <w:r w:rsidR="00AC2080" w:rsidRPr="006359A6">
        <w:rPr>
          <w:rFonts w:ascii="Times New Roman" w:hAnsi="Times New Roman"/>
          <w:sz w:val="24"/>
          <w:szCs w:val="24"/>
        </w:rPr>
        <w:t>П</w:t>
      </w:r>
      <w:r w:rsidR="00CC04D2" w:rsidRPr="006359A6">
        <w:rPr>
          <w:rFonts w:ascii="Times New Roman" w:hAnsi="Times New Roman"/>
          <w:sz w:val="24"/>
          <w:szCs w:val="24"/>
        </w:rPr>
        <w:t xml:space="preserve">редложения и замечания </w:t>
      </w:r>
      <w:r w:rsidR="00CC04D2" w:rsidRPr="0017201C">
        <w:rPr>
          <w:rFonts w:ascii="Times New Roman" w:hAnsi="Times New Roman"/>
          <w:sz w:val="24"/>
          <w:szCs w:val="24"/>
        </w:rPr>
        <w:t xml:space="preserve">по </w:t>
      </w:r>
      <w:r w:rsidR="00447C9E" w:rsidRPr="0017201C">
        <w:rPr>
          <w:rFonts w:ascii="Times New Roman" w:hAnsi="Times New Roman"/>
          <w:sz w:val="24"/>
          <w:szCs w:val="24"/>
        </w:rPr>
        <w:t xml:space="preserve">проекту </w:t>
      </w:r>
      <w:r w:rsidR="00BD1833" w:rsidRPr="00BD1833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="00BD1833" w:rsidRPr="00BD1833">
        <w:rPr>
          <w:rFonts w:ascii="Times New Roman" w:hAnsi="Times New Roman" w:cs="Times New Roman"/>
          <w:bCs/>
          <w:sz w:val="24"/>
          <w:szCs w:val="24"/>
        </w:rPr>
        <w:t xml:space="preserve">программы профилактики </w:t>
      </w:r>
      <w:r w:rsidR="00BD1833" w:rsidRPr="00BD1833">
        <w:rPr>
          <w:rFonts w:ascii="Times New Roman" w:hAnsi="Times New Roman" w:cs="Times New Roman"/>
          <w:sz w:val="24"/>
          <w:szCs w:val="24"/>
        </w:rPr>
        <w:t>рисков причинения вреда (ущерба) охраняемым законом ценностям по муниципальному жилищному контролю</w:t>
      </w:r>
      <w:r w:rsidR="002F62AC" w:rsidRPr="00BD1833">
        <w:rPr>
          <w:rFonts w:ascii="Times New Roman" w:hAnsi="Times New Roman"/>
          <w:sz w:val="24"/>
          <w:szCs w:val="24"/>
        </w:rPr>
        <w:t xml:space="preserve"> </w:t>
      </w:r>
      <w:r w:rsidR="002F62AC" w:rsidRPr="002F62AC">
        <w:rPr>
          <w:rFonts w:ascii="Times New Roman" w:hAnsi="Times New Roman"/>
          <w:sz w:val="24"/>
          <w:szCs w:val="24"/>
        </w:rPr>
        <w:t>на территории</w:t>
      </w:r>
      <w:r w:rsidR="002F62AC">
        <w:rPr>
          <w:rFonts w:ascii="Times New Roman" w:hAnsi="Times New Roman"/>
          <w:sz w:val="24"/>
          <w:szCs w:val="24"/>
        </w:rPr>
        <w:t xml:space="preserve"> </w:t>
      </w:r>
      <w:r w:rsidR="00614FF9">
        <w:rPr>
          <w:rFonts w:ascii="Times New Roman" w:hAnsi="Times New Roman"/>
          <w:sz w:val="24"/>
          <w:szCs w:val="24"/>
        </w:rPr>
        <w:t>Беленского сельсовета</w:t>
      </w:r>
      <w:r w:rsidR="0017201C" w:rsidRPr="0017201C">
        <w:rPr>
          <w:rFonts w:ascii="Times New Roman" w:hAnsi="Times New Roman"/>
          <w:sz w:val="24"/>
          <w:szCs w:val="24"/>
        </w:rPr>
        <w:t xml:space="preserve"> Карасукского района Новосибирской области</w:t>
      </w:r>
      <w:r w:rsidR="0017201C">
        <w:rPr>
          <w:rFonts w:ascii="Times New Roman" w:hAnsi="Times New Roman"/>
          <w:sz w:val="24"/>
          <w:szCs w:val="24"/>
        </w:rPr>
        <w:t xml:space="preserve">, </w:t>
      </w:r>
      <w:r w:rsidR="00CC04D2" w:rsidRPr="0017201C">
        <w:rPr>
          <w:rFonts w:ascii="Times New Roman" w:hAnsi="Times New Roman"/>
          <w:sz w:val="24"/>
          <w:szCs w:val="24"/>
        </w:rPr>
        <w:t>поступившие после указанного в уведомлении срока, а также представленные</w:t>
      </w:r>
      <w:r w:rsidR="00CC04D2" w:rsidRPr="006359A6">
        <w:rPr>
          <w:rFonts w:ascii="Times New Roman" w:hAnsi="Times New Roman"/>
          <w:sz w:val="24"/>
          <w:szCs w:val="24"/>
        </w:rPr>
        <w:t xml:space="preserve"> не в соответствии с прилагаемой формой опросного листа, рассмотрению не подлежат.</w:t>
      </w:r>
      <w:r w:rsidR="00574D0D" w:rsidRPr="006359A6">
        <w:rPr>
          <w:rFonts w:ascii="Times New Roman" w:hAnsi="Times New Roman"/>
          <w:sz w:val="24"/>
          <w:szCs w:val="24"/>
        </w:rPr>
        <w:t xml:space="preserve"> Предложения и </w:t>
      </w:r>
      <w:r w:rsidR="00AC2080" w:rsidRPr="006359A6">
        <w:rPr>
          <w:rFonts w:ascii="Times New Roman" w:hAnsi="Times New Roman"/>
          <w:sz w:val="24"/>
          <w:szCs w:val="24"/>
        </w:rPr>
        <w:t>замечания,</w:t>
      </w:r>
      <w:r w:rsidR="00574D0D" w:rsidRPr="006359A6">
        <w:rPr>
          <w:rFonts w:ascii="Times New Roman" w:hAnsi="Times New Roman"/>
          <w:sz w:val="24"/>
          <w:szCs w:val="24"/>
        </w:rPr>
        <w:t xml:space="preserve"> направляемые в электронной форме, должны быть оформлены в любом из следующих форматов: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doc</w:t>
      </w:r>
      <w:r w:rsidR="00574D0D" w:rsidRPr="006359A6">
        <w:rPr>
          <w:rFonts w:ascii="Times New Roman" w:hAnsi="Times New Roman"/>
          <w:sz w:val="24"/>
          <w:szCs w:val="24"/>
        </w:rPr>
        <w:t>/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docx</w:t>
      </w:r>
      <w:r w:rsidR="00574D0D" w:rsidRPr="006359A6">
        <w:rPr>
          <w:rFonts w:ascii="Times New Roman" w:hAnsi="Times New Roman"/>
          <w:sz w:val="24"/>
          <w:szCs w:val="24"/>
        </w:rPr>
        <w:t>/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rtf</w:t>
      </w:r>
      <w:r w:rsidR="00574D0D" w:rsidRPr="006359A6">
        <w:rPr>
          <w:rFonts w:ascii="Times New Roman" w:hAnsi="Times New Roman"/>
          <w:sz w:val="24"/>
          <w:szCs w:val="24"/>
        </w:rPr>
        <w:t>/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pdf</w:t>
      </w:r>
      <w:r w:rsidR="00574D0D" w:rsidRPr="006359A6">
        <w:rPr>
          <w:rFonts w:ascii="Times New Roman" w:hAnsi="Times New Roman"/>
          <w:sz w:val="24"/>
          <w:szCs w:val="24"/>
        </w:rPr>
        <w:t>.</w:t>
      </w:r>
      <w:r w:rsidR="00AC2080" w:rsidRPr="006359A6">
        <w:rPr>
          <w:rFonts w:ascii="Times New Roman" w:hAnsi="Times New Roman"/>
          <w:sz w:val="24"/>
          <w:szCs w:val="24"/>
        </w:rPr>
        <w:t>)</w:t>
      </w:r>
    </w:p>
    <w:p w:rsidR="00A2092D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B0373">
        <w:rPr>
          <w:rFonts w:ascii="Times New Roman" w:hAnsi="Times New Roman"/>
          <w:b/>
          <w:sz w:val="28"/>
          <w:szCs w:val="28"/>
          <w:lang w:eastAsia="ru-RU"/>
        </w:rPr>
        <w:t xml:space="preserve">Контактная информация об участнике </w:t>
      </w:r>
      <w:r w:rsidR="00447C9E">
        <w:rPr>
          <w:rFonts w:ascii="Times New Roman" w:hAnsi="Times New Roman"/>
          <w:b/>
          <w:sz w:val="28"/>
          <w:szCs w:val="28"/>
          <w:lang w:eastAsia="ru-RU"/>
        </w:rPr>
        <w:t>общественного обсуждения</w:t>
      </w:r>
      <w:r w:rsidR="009A3D02">
        <w:rPr>
          <w:rFonts w:ascii="Times New Roman" w:hAnsi="Times New Roman"/>
          <w:b/>
          <w:sz w:val="28"/>
          <w:szCs w:val="28"/>
          <w:lang w:eastAsia="ru-RU"/>
        </w:rPr>
        <w:t>*</w:t>
      </w:r>
    </w:p>
    <w:p w:rsidR="005A1A76" w:rsidRDefault="005A1A76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A3D02" w:rsidRPr="009A3D02" w:rsidRDefault="009A3D02" w:rsidP="009A3D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9A3D02">
        <w:rPr>
          <w:rFonts w:ascii="Times New Roman" w:hAnsi="Times New Roman"/>
          <w:i/>
          <w:sz w:val="28"/>
          <w:szCs w:val="28"/>
          <w:lang w:eastAsia="ru-RU"/>
        </w:rPr>
        <w:t>Для физических лиц, в том числе индивидуальных предпринимателей:</w:t>
      </w:r>
    </w:p>
    <w:p w:rsidR="00A2092D" w:rsidRPr="00B23D94" w:rsidRDefault="009A3D02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A2092D" w:rsidRPr="00DD785B">
        <w:rPr>
          <w:rFonts w:ascii="Times New Roman" w:hAnsi="Times New Roman" w:cs="Times New Roman"/>
          <w:sz w:val="28"/>
          <w:szCs w:val="28"/>
        </w:rPr>
        <w:t>:</w:t>
      </w:r>
      <w:r w:rsidR="002D4431">
        <w:rPr>
          <w:rFonts w:ascii="Times New Roman" w:hAnsi="Times New Roman" w:cs="Times New Roman"/>
          <w:sz w:val="28"/>
          <w:szCs w:val="28"/>
        </w:rPr>
        <w:t xml:space="preserve"> </w:t>
      </w:r>
      <w:r w:rsidR="00A2092D" w:rsidRPr="00DD785B">
        <w:rPr>
          <w:rFonts w:ascii="Times New Roman" w:hAnsi="Times New Roman" w:cs="Times New Roman"/>
          <w:sz w:val="28"/>
          <w:szCs w:val="28"/>
        </w:rPr>
        <w:t xml:space="preserve"> _</w:t>
      </w:r>
      <w:r w:rsidR="00A2092D">
        <w:rPr>
          <w:rFonts w:ascii="Times New Roman" w:hAnsi="Times New Roman" w:cs="Times New Roman"/>
          <w:sz w:val="28"/>
          <w:szCs w:val="28"/>
        </w:rPr>
        <w:t>________________________</w:t>
      </w:r>
      <w:r w:rsidR="002D4431">
        <w:rPr>
          <w:rFonts w:ascii="Times New Roman" w:hAnsi="Times New Roman" w:cs="Times New Roman"/>
          <w:sz w:val="28"/>
          <w:szCs w:val="28"/>
        </w:rPr>
        <w:t>___</w:t>
      </w:r>
      <w:r w:rsidR="00A2092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447C9E" w:rsidRPr="00DD785B" w:rsidRDefault="00447C9E" w:rsidP="00447C9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</w:t>
      </w:r>
      <w:r w:rsidRPr="00DD785B">
        <w:rPr>
          <w:rFonts w:ascii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DD785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2092D" w:rsidRPr="00DD785B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  <w:r w:rsidR="002D4431">
        <w:rPr>
          <w:rFonts w:ascii="Times New Roman" w:hAnsi="Times New Roman" w:cs="Times New Roman"/>
          <w:sz w:val="28"/>
          <w:szCs w:val="28"/>
        </w:rPr>
        <w:t xml:space="preserve"> </w:t>
      </w:r>
      <w:r w:rsidRPr="00DD785B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2D443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2092D" w:rsidRPr="00DD785B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2D443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D443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9A3D02" w:rsidRDefault="009A3D02" w:rsidP="009A3D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BA7A4B" w:rsidRPr="009A3D02" w:rsidRDefault="009A3D02" w:rsidP="009A3D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9A3D02">
        <w:rPr>
          <w:rFonts w:ascii="Times New Roman" w:hAnsi="Times New Roman"/>
          <w:i/>
          <w:sz w:val="28"/>
          <w:szCs w:val="28"/>
          <w:lang w:eastAsia="ru-RU"/>
        </w:rPr>
        <w:t>Для юридических лиц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Pr="00DD785B">
        <w:rPr>
          <w:rFonts w:ascii="Times New Roman" w:hAnsi="Times New Roman" w:cs="Times New Roman"/>
          <w:sz w:val="28"/>
          <w:szCs w:val="28"/>
        </w:rPr>
        <w:t>аименование участника: 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Сфера деятельности участника: 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</w:t>
      </w:r>
      <w:r w:rsidRPr="00DD785B">
        <w:rPr>
          <w:rFonts w:ascii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DD785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07DEC" w:rsidRDefault="00607DEC" w:rsidP="00607D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лицо:______________________________________________________</w:t>
      </w:r>
    </w:p>
    <w:p w:rsidR="009A3D02" w:rsidRPr="00DD785B" w:rsidRDefault="00607DEC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</w:t>
      </w:r>
      <w:r w:rsidR="009A3D02" w:rsidRPr="00DD785B">
        <w:rPr>
          <w:rFonts w:ascii="Times New Roman" w:hAnsi="Times New Roman" w:cs="Times New Roman"/>
          <w:sz w:val="28"/>
          <w:szCs w:val="28"/>
        </w:rPr>
        <w:t>телефона:</w:t>
      </w:r>
      <w:r w:rsidR="009A3D02">
        <w:rPr>
          <w:rFonts w:ascii="Times New Roman" w:hAnsi="Times New Roman" w:cs="Times New Roman"/>
          <w:sz w:val="28"/>
          <w:szCs w:val="28"/>
        </w:rPr>
        <w:t xml:space="preserve"> </w:t>
      </w:r>
      <w:r w:rsidR="009A3D02" w:rsidRPr="00DD785B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9A3D0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A3D02" w:rsidRDefault="009A3D02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D3C6F" w:rsidRPr="00B049DD" w:rsidRDefault="004D3C6F" w:rsidP="00130D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0"/>
        <w:gridCol w:w="3301"/>
        <w:gridCol w:w="3300"/>
      </w:tblGrid>
      <w:tr w:rsidR="00130D39" w:rsidRPr="00C56C8A" w:rsidTr="007A5691">
        <w:trPr>
          <w:trHeight w:val="272"/>
        </w:trPr>
        <w:tc>
          <w:tcPr>
            <w:tcW w:w="3270" w:type="dxa"/>
          </w:tcPr>
          <w:p w:rsidR="00130D39" w:rsidRPr="00B049DD" w:rsidRDefault="009A3D02" w:rsidP="00A0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Раздел проекта </w:t>
            </w:r>
          </w:p>
        </w:tc>
        <w:tc>
          <w:tcPr>
            <w:tcW w:w="3301" w:type="dxa"/>
          </w:tcPr>
          <w:p w:rsidR="00130D39" w:rsidRPr="00B049DD" w:rsidRDefault="00130D39" w:rsidP="00262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9DD">
              <w:rPr>
                <w:rFonts w:ascii="Times New Roman" w:hAnsi="Times New Roman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3300" w:type="dxa"/>
          </w:tcPr>
          <w:p w:rsidR="00130D39" w:rsidRPr="00C56C8A" w:rsidRDefault="00130D39" w:rsidP="00262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9DD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130D39" w:rsidRPr="00C56C8A" w:rsidTr="007A5691">
        <w:trPr>
          <w:trHeight w:val="1244"/>
        </w:trPr>
        <w:tc>
          <w:tcPr>
            <w:tcW w:w="3270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3C6F" w:rsidRPr="00C56C8A" w:rsidTr="007A5691">
        <w:trPr>
          <w:trHeight w:val="1244"/>
        </w:trPr>
        <w:tc>
          <w:tcPr>
            <w:tcW w:w="3270" w:type="dxa"/>
          </w:tcPr>
          <w:p w:rsidR="004D3C6F" w:rsidRPr="00C56C8A" w:rsidRDefault="004D3C6F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4D3C6F" w:rsidRDefault="004D3C6F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7BD5" w:rsidRPr="00C56C8A" w:rsidRDefault="00D37BD5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4D3C6F" w:rsidRPr="00C56C8A" w:rsidRDefault="004D3C6F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30D39" w:rsidRPr="00C56C8A" w:rsidRDefault="009A3D02" w:rsidP="00E5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</w:t>
      </w:r>
    </w:p>
    <w:p w:rsidR="00EE78FC" w:rsidRPr="00130D39" w:rsidRDefault="009A3D02" w:rsidP="00E5312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*Информация обязательна для заполнения. Предложения и за</w:t>
      </w:r>
      <w:r w:rsidR="00F310E8">
        <w:rPr>
          <w:rFonts w:ascii="Times New Roman" w:hAnsi="Times New Roman" w:cs="Times New Roman"/>
          <w:i/>
          <w:sz w:val="24"/>
          <w:szCs w:val="24"/>
        </w:rPr>
        <w:t>мечания, не содержащие указанные сведения</w:t>
      </w:r>
      <w:r>
        <w:rPr>
          <w:rFonts w:ascii="Times New Roman" w:hAnsi="Times New Roman" w:cs="Times New Roman"/>
          <w:i/>
          <w:sz w:val="24"/>
          <w:szCs w:val="24"/>
        </w:rPr>
        <w:t>, рассмотрению не подлежат</w:t>
      </w:r>
    </w:p>
    <w:sectPr w:rsidR="00EE78FC" w:rsidRPr="00130D39" w:rsidSect="005A1A76">
      <w:headerReference w:type="default" r:id="rId8"/>
      <w:pgSz w:w="11906" w:h="16838"/>
      <w:pgMar w:top="1135" w:right="851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408" w:rsidRDefault="00832408" w:rsidP="00B23D94">
      <w:pPr>
        <w:spacing w:after="0" w:line="240" w:lineRule="auto"/>
      </w:pPr>
      <w:r>
        <w:separator/>
      </w:r>
    </w:p>
  </w:endnote>
  <w:endnote w:type="continuationSeparator" w:id="1">
    <w:p w:rsidR="00832408" w:rsidRDefault="00832408" w:rsidP="00B2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408" w:rsidRDefault="00832408" w:rsidP="00B23D94">
      <w:pPr>
        <w:spacing w:after="0" w:line="240" w:lineRule="auto"/>
      </w:pPr>
      <w:r>
        <w:separator/>
      </w:r>
    </w:p>
  </w:footnote>
  <w:footnote w:type="continuationSeparator" w:id="1">
    <w:p w:rsidR="00832408" w:rsidRDefault="00832408" w:rsidP="00B2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92D" w:rsidRPr="009C066E" w:rsidRDefault="005B09C6" w:rsidP="009C066E">
    <w:pPr>
      <w:pStyle w:val="a5"/>
      <w:jc w:val="center"/>
      <w:rPr>
        <w:rFonts w:ascii="Times New Roman" w:hAnsi="Times New Roman"/>
        <w:sz w:val="24"/>
        <w:szCs w:val="24"/>
      </w:rPr>
    </w:pPr>
    <w:r w:rsidRPr="009C066E">
      <w:rPr>
        <w:rFonts w:ascii="Times New Roman" w:hAnsi="Times New Roman"/>
        <w:sz w:val="24"/>
        <w:szCs w:val="24"/>
      </w:rPr>
      <w:fldChar w:fldCharType="begin"/>
    </w:r>
    <w:r w:rsidR="00A2092D" w:rsidRPr="009C066E">
      <w:rPr>
        <w:rFonts w:ascii="Times New Roman" w:hAnsi="Times New Roman"/>
        <w:sz w:val="24"/>
        <w:szCs w:val="24"/>
      </w:rPr>
      <w:instrText xml:space="preserve"> PAGE   \* MERGEFORMAT </w:instrText>
    </w:r>
    <w:r w:rsidRPr="009C066E">
      <w:rPr>
        <w:rFonts w:ascii="Times New Roman" w:hAnsi="Times New Roman"/>
        <w:sz w:val="24"/>
        <w:szCs w:val="24"/>
      </w:rPr>
      <w:fldChar w:fldCharType="separate"/>
    </w:r>
    <w:r w:rsidR="00447C9E">
      <w:rPr>
        <w:rFonts w:ascii="Times New Roman" w:hAnsi="Times New Roman"/>
        <w:noProof/>
        <w:sz w:val="24"/>
        <w:szCs w:val="24"/>
      </w:rPr>
      <w:t>2</w:t>
    </w:r>
    <w:r w:rsidRPr="009C066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96C05"/>
    <w:multiLevelType w:val="hybridMultilevel"/>
    <w:tmpl w:val="9A509C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E10992"/>
    <w:multiLevelType w:val="hybridMultilevel"/>
    <w:tmpl w:val="8F0C5926"/>
    <w:lvl w:ilvl="0" w:tplc="66487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8633CE"/>
    <w:multiLevelType w:val="hybridMultilevel"/>
    <w:tmpl w:val="AFB67F3E"/>
    <w:lvl w:ilvl="0" w:tplc="1480D09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AAB1CB6"/>
    <w:multiLevelType w:val="hybridMultilevel"/>
    <w:tmpl w:val="5B7656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AB1880"/>
    <w:multiLevelType w:val="hybridMultilevel"/>
    <w:tmpl w:val="AAD664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EF12D2E"/>
    <w:multiLevelType w:val="hybridMultilevel"/>
    <w:tmpl w:val="121C1C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BossProviderVariable" w:val="25_01_2006!fbe3f249-1658-4efb-ae7b-5b88be7e9588"/>
  </w:docVars>
  <w:rsids>
    <w:rsidRoot w:val="00B23D94"/>
    <w:rsid w:val="000029D9"/>
    <w:rsid w:val="00006A8F"/>
    <w:rsid w:val="00027EBD"/>
    <w:rsid w:val="000339F7"/>
    <w:rsid w:val="00041F21"/>
    <w:rsid w:val="00042998"/>
    <w:rsid w:val="00047D5F"/>
    <w:rsid w:val="000508F3"/>
    <w:rsid w:val="000549AA"/>
    <w:rsid w:val="00057D88"/>
    <w:rsid w:val="00057E51"/>
    <w:rsid w:val="00060B27"/>
    <w:rsid w:val="000614E1"/>
    <w:rsid w:val="00062781"/>
    <w:rsid w:val="0007212F"/>
    <w:rsid w:val="000723BA"/>
    <w:rsid w:val="000733EF"/>
    <w:rsid w:val="000844EC"/>
    <w:rsid w:val="00085BA6"/>
    <w:rsid w:val="000869E9"/>
    <w:rsid w:val="000A4F33"/>
    <w:rsid w:val="000B0A91"/>
    <w:rsid w:val="000B0F3A"/>
    <w:rsid w:val="000C4AC6"/>
    <w:rsid w:val="000C5624"/>
    <w:rsid w:val="000D62A4"/>
    <w:rsid w:val="000E17A5"/>
    <w:rsid w:val="000E18C4"/>
    <w:rsid w:val="000E5C90"/>
    <w:rsid w:val="000E76BB"/>
    <w:rsid w:val="000F0802"/>
    <w:rsid w:val="000F1AFF"/>
    <w:rsid w:val="000F526C"/>
    <w:rsid w:val="00113E39"/>
    <w:rsid w:val="00130D39"/>
    <w:rsid w:val="00131006"/>
    <w:rsid w:val="0014147C"/>
    <w:rsid w:val="00144AF6"/>
    <w:rsid w:val="00145BDC"/>
    <w:rsid w:val="0015582A"/>
    <w:rsid w:val="00160AD0"/>
    <w:rsid w:val="00163345"/>
    <w:rsid w:val="001645BF"/>
    <w:rsid w:val="001665EA"/>
    <w:rsid w:val="0017201C"/>
    <w:rsid w:val="001843D9"/>
    <w:rsid w:val="0018584B"/>
    <w:rsid w:val="001873D2"/>
    <w:rsid w:val="00196ED7"/>
    <w:rsid w:val="001A0463"/>
    <w:rsid w:val="001A0C5C"/>
    <w:rsid w:val="001A5DDA"/>
    <w:rsid w:val="001A6824"/>
    <w:rsid w:val="001B0373"/>
    <w:rsid w:val="001B506A"/>
    <w:rsid w:val="001B7881"/>
    <w:rsid w:val="001C590C"/>
    <w:rsid w:val="001C7B8F"/>
    <w:rsid w:val="001D5688"/>
    <w:rsid w:val="001E315D"/>
    <w:rsid w:val="001E7220"/>
    <w:rsid w:val="001F7C35"/>
    <w:rsid w:val="002024B6"/>
    <w:rsid w:val="002122BC"/>
    <w:rsid w:val="002171DA"/>
    <w:rsid w:val="00241E2D"/>
    <w:rsid w:val="00250013"/>
    <w:rsid w:val="0025437A"/>
    <w:rsid w:val="00260B37"/>
    <w:rsid w:val="002627F8"/>
    <w:rsid w:val="002868D8"/>
    <w:rsid w:val="00293D81"/>
    <w:rsid w:val="00294212"/>
    <w:rsid w:val="00295C0B"/>
    <w:rsid w:val="00296947"/>
    <w:rsid w:val="002A37B4"/>
    <w:rsid w:val="002B5BEB"/>
    <w:rsid w:val="002B7467"/>
    <w:rsid w:val="002D175B"/>
    <w:rsid w:val="002D4431"/>
    <w:rsid w:val="002D5D63"/>
    <w:rsid w:val="002D6758"/>
    <w:rsid w:val="002E032B"/>
    <w:rsid w:val="002E41D8"/>
    <w:rsid w:val="002E5141"/>
    <w:rsid w:val="002F5039"/>
    <w:rsid w:val="002F62AC"/>
    <w:rsid w:val="00300D55"/>
    <w:rsid w:val="003111C7"/>
    <w:rsid w:val="00311407"/>
    <w:rsid w:val="0032565B"/>
    <w:rsid w:val="00330822"/>
    <w:rsid w:val="00331BF7"/>
    <w:rsid w:val="0033622E"/>
    <w:rsid w:val="00354807"/>
    <w:rsid w:val="00382496"/>
    <w:rsid w:val="003954A4"/>
    <w:rsid w:val="0039623F"/>
    <w:rsid w:val="003A1EC9"/>
    <w:rsid w:val="003B0602"/>
    <w:rsid w:val="003E3926"/>
    <w:rsid w:val="003F247F"/>
    <w:rsid w:val="003F4B63"/>
    <w:rsid w:val="003F5874"/>
    <w:rsid w:val="0040338C"/>
    <w:rsid w:val="004105BB"/>
    <w:rsid w:val="00421DEB"/>
    <w:rsid w:val="00425FDF"/>
    <w:rsid w:val="004268E2"/>
    <w:rsid w:val="004415BF"/>
    <w:rsid w:val="004423A2"/>
    <w:rsid w:val="00444254"/>
    <w:rsid w:val="00447C9E"/>
    <w:rsid w:val="00460369"/>
    <w:rsid w:val="004610D6"/>
    <w:rsid w:val="00466A67"/>
    <w:rsid w:val="00471A34"/>
    <w:rsid w:val="00475070"/>
    <w:rsid w:val="00482432"/>
    <w:rsid w:val="0049573A"/>
    <w:rsid w:val="004B0A35"/>
    <w:rsid w:val="004B5A18"/>
    <w:rsid w:val="004C02E3"/>
    <w:rsid w:val="004C18E5"/>
    <w:rsid w:val="004C1FD5"/>
    <w:rsid w:val="004D3715"/>
    <w:rsid w:val="004D3C6F"/>
    <w:rsid w:val="004E322E"/>
    <w:rsid w:val="004F4B0F"/>
    <w:rsid w:val="00512E54"/>
    <w:rsid w:val="0052000F"/>
    <w:rsid w:val="00520284"/>
    <w:rsid w:val="00526BC9"/>
    <w:rsid w:val="00531DD8"/>
    <w:rsid w:val="00532823"/>
    <w:rsid w:val="00535AB3"/>
    <w:rsid w:val="005505AF"/>
    <w:rsid w:val="00554C88"/>
    <w:rsid w:val="005560BB"/>
    <w:rsid w:val="00560EB3"/>
    <w:rsid w:val="00565C99"/>
    <w:rsid w:val="00574D0D"/>
    <w:rsid w:val="00575FDF"/>
    <w:rsid w:val="00576A57"/>
    <w:rsid w:val="00597F9F"/>
    <w:rsid w:val="005A1A76"/>
    <w:rsid w:val="005A415A"/>
    <w:rsid w:val="005B09C6"/>
    <w:rsid w:val="005C25DE"/>
    <w:rsid w:val="005E2795"/>
    <w:rsid w:val="005E29E2"/>
    <w:rsid w:val="005E6260"/>
    <w:rsid w:val="005E6E99"/>
    <w:rsid w:val="005F4236"/>
    <w:rsid w:val="00604F54"/>
    <w:rsid w:val="00607DEC"/>
    <w:rsid w:val="006102A4"/>
    <w:rsid w:val="00614FF9"/>
    <w:rsid w:val="006150FF"/>
    <w:rsid w:val="00627EEA"/>
    <w:rsid w:val="00630970"/>
    <w:rsid w:val="00633A41"/>
    <w:rsid w:val="00635586"/>
    <w:rsid w:val="006359A6"/>
    <w:rsid w:val="006370E9"/>
    <w:rsid w:val="00644683"/>
    <w:rsid w:val="00645804"/>
    <w:rsid w:val="006562E7"/>
    <w:rsid w:val="0066505A"/>
    <w:rsid w:val="00665A5C"/>
    <w:rsid w:val="00665C19"/>
    <w:rsid w:val="00671F27"/>
    <w:rsid w:val="0067729A"/>
    <w:rsid w:val="00681298"/>
    <w:rsid w:val="006827F5"/>
    <w:rsid w:val="00684E0E"/>
    <w:rsid w:val="00691CF2"/>
    <w:rsid w:val="00692C59"/>
    <w:rsid w:val="00694A6A"/>
    <w:rsid w:val="006C5790"/>
    <w:rsid w:val="006C793B"/>
    <w:rsid w:val="006D473D"/>
    <w:rsid w:val="006D79B4"/>
    <w:rsid w:val="006E17B2"/>
    <w:rsid w:val="006F1EF0"/>
    <w:rsid w:val="006F63D8"/>
    <w:rsid w:val="00701EF1"/>
    <w:rsid w:val="00704D90"/>
    <w:rsid w:val="00707C5A"/>
    <w:rsid w:val="00707D59"/>
    <w:rsid w:val="007120A5"/>
    <w:rsid w:val="007319F2"/>
    <w:rsid w:val="00731BE0"/>
    <w:rsid w:val="00733694"/>
    <w:rsid w:val="0075457C"/>
    <w:rsid w:val="00755CB2"/>
    <w:rsid w:val="00762BA2"/>
    <w:rsid w:val="00764F3B"/>
    <w:rsid w:val="00774DE9"/>
    <w:rsid w:val="00774E1A"/>
    <w:rsid w:val="007800C1"/>
    <w:rsid w:val="00783629"/>
    <w:rsid w:val="007902E2"/>
    <w:rsid w:val="007948F5"/>
    <w:rsid w:val="007A5691"/>
    <w:rsid w:val="007B11BD"/>
    <w:rsid w:val="007B50FD"/>
    <w:rsid w:val="007C0A71"/>
    <w:rsid w:val="007D37F3"/>
    <w:rsid w:val="007D5A94"/>
    <w:rsid w:val="007D613F"/>
    <w:rsid w:val="007E2BA4"/>
    <w:rsid w:val="007E46D4"/>
    <w:rsid w:val="007E6318"/>
    <w:rsid w:val="007E7869"/>
    <w:rsid w:val="00800F87"/>
    <w:rsid w:val="00803A93"/>
    <w:rsid w:val="00804F91"/>
    <w:rsid w:val="00811275"/>
    <w:rsid w:val="00815536"/>
    <w:rsid w:val="008231F9"/>
    <w:rsid w:val="00831676"/>
    <w:rsid w:val="00832408"/>
    <w:rsid w:val="00840003"/>
    <w:rsid w:val="00845093"/>
    <w:rsid w:val="00852BFC"/>
    <w:rsid w:val="00884934"/>
    <w:rsid w:val="00887D0E"/>
    <w:rsid w:val="0089221C"/>
    <w:rsid w:val="00895B78"/>
    <w:rsid w:val="00897315"/>
    <w:rsid w:val="008B0ADB"/>
    <w:rsid w:val="008B240C"/>
    <w:rsid w:val="008B279E"/>
    <w:rsid w:val="008B7E61"/>
    <w:rsid w:val="008C7F3F"/>
    <w:rsid w:val="008D79B5"/>
    <w:rsid w:val="008E0724"/>
    <w:rsid w:val="008E0752"/>
    <w:rsid w:val="008E5856"/>
    <w:rsid w:val="008F2853"/>
    <w:rsid w:val="008F32E1"/>
    <w:rsid w:val="0091692D"/>
    <w:rsid w:val="0091774F"/>
    <w:rsid w:val="00927738"/>
    <w:rsid w:val="00950FFD"/>
    <w:rsid w:val="009525B4"/>
    <w:rsid w:val="009525B5"/>
    <w:rsid w:val="00961032"/>
    <w:rsid w:val="00965F9A"/>
    <w:rsid w:val="00985F6B"/>
    <w:rsid w:val="009A3D02"/>
    <w:rsid w:val="009B1E74"/>
    <w:rsid w:val="009C066E"/>
    <w:rsid w:val="009C3945"/>
    <w:rsid w:val="009D18DF"/>
    <w:rsid w:val="009D7202"/>
    <w:rsid w:val="009D7736"/>
    <w:rsid w:val="009E0D20"/>
    <w:rsid w:val="009E12D8"/>
    <w:rsid w:val="009E38F1"/>
    <w:rsid w:val="009E7BFA"/>
    <w:rsid w:val="009F27C2"/>
    <w:rsid w:val="00A03B7A"/>
    <w:rsid w:val="00A050E1"/>
    <w:rsid w:val="00A129C1"/>
    <w:rsid w:val="00A2092D"/>
    <w:rsid w:val="00A23422"/>
    <w:rsid w:val="00A2740F"/>
    <w:rsid w:val="00A36977"/>
    <w:rsid w:val="00A37312"/>
    <w:rsid w:val="00A42112"/>
    <w:rsid w:val="00A43228"/>
    <w:rsid w:val="00A6251C"/>
    <w:rsid w:val="00A62BD4"/>
    <w:rsid w:val="00A63A32"/>
    <w:rsid w:val="00A67EDC"/>
    <w:rsid w:val="00A747FB"/>
    <w:rsid w:val="00A75873"/>
    <w:rsid w:val="00A81A05"/>
    <w:rsid w:val="00A96DA6"/>
    <w:rsid w:val="00A97BCC"/>
    <w:rsid w:val="00AA0C8A"/>
    <w:rsid w:val="00AA13BE"/>
    <w:rsid w:val="00AA6F73"/>
    <w:rsid w:val="00AB3322"/>
    <w:rsid w:val="00AB415A"/>
    <w:rsid w:val="00AB50A0"/>
    <w:rsid w:val="00AB71E2"/>
    <w:rsid w:val="00AC2080"/>
    <w:rsid w:val="00AC6B69"/>
    <w:rsid w:val="00AF1FA1"/>
    <w:rsid w:val="00B02230"/>
    <w:rsid w:val="00B049DD"/>
    <w:rsid w:val="00B05FA3"/>
    <w:rsid w:val="00B23D94"/>
    <w:rsid w:val="00B36279"/>
    <w:rsid w:val="00B445D1"/>
    <w:rsid w:val="00B46AC8"/>
    <w:rsid w:val="00B61AA3"/>
    <w:rsid w:val="00B67329"/>
    <w:rsid w:val="00B745B8"/>
    <w:rsid w:val="00B76322"/>
    <w:rsid w:val="00B7794C"/>
    <w:rsid w:val="00B9495B"/>
    <w:rsid w:val="00B96E54"/>
    <w:rsid w:val="00BA39B7"/>
    <w:rsid w:val="00BA4D50"/>
    <w:rsid w:val="00BA64FF"/>
    <w:rsid w:val="00BA714B"/>
    <w:rsid w:val="00BA7A4B"/>
    <w:rsid w:val="00BB160D"/>
    <w:rsid w:val="00BB218D"/>
    <w:rsid w:val="00BB40E1"/>
    <w:rsid w:val="00BD120B"/>
    <w:rsid w:val="00BD1833"/>
    <w:rsid w:val="00BF0A2E"/>
    <w:rsid w:val="00BF0D64"/>
    <w:rsid w:val="00BF470F"/>
    <w:rsid w:val="00C00909"/>
    <w:rsid w:val="00C40D02"/>
    <w:rsid w:val="00C43AD1"/>
    <w:rsid w:val="00C56C8A"/>
    <w:rsid w:val="00C61543"/>
    <w:rsid w:val="00C61CD5"/>
    <w:rsid w:val="00C76615"/>
    <w:rsid w:val="00C81578"/>
    <w:rsid w:val="00C84B89"/>
    <w:rsid w:val="00CA3042"/>
    <w:rsid w:val="00CC04D2"/>
    <w:rsid w:val="00CC342D"/>
    <w:rsid w:val="00CC4E51"/>
    <w:rsid w:val="00CC6276"/>
    <w:rsid w:val="00CD2B78"/>
    <w:rsid w:val="00CD57AE"/>
    <w:rsid w:val="00CE18D4"/>
    <w:rsid w:val="00CE35E2"/>
    <w:rsid w:val="00CE4405"/>
    <w:rsid w:val="00CF3CFF"/>
    <w:rsid w:val="00CF68A1"/>
    <w:rsid w:val="00D0004E"/>
    <w:rsid w:val="00D00F6B"/>
    <w:rsid w:val="00D052E6"/>
    <w:rsid w:val="00D07FBF"/>
    <w:rsid w:val="00D102B0"/>
    <w:rsid w:val="00D1134D"/>
    <w:rsid w:val="00D137B4"/>
    <w:rsid w:val="00D3179A"/>
    <w:rsid w:val="00D32AFD"/>
    <w:rsid w:val="00D37BD5"/>
    <w:rsid w:val="00D45531"/>
    <w:rsid w:val="00D45F6E"/>
    <w:rsid w:val="00D57796"/>
    <w:rsid w:val="00D712FE"/>
    <w:rsid w:val="00D80AAA"/>
    <w:rsid w:val="00D8266A"/>
    <w:rsid w:val="00D82BEC"/>
    <w:rsid w:val="00D85E4F"/>
    <w:rsid w:val="00D96101"/>
    <w:rsid w:val="00D97504"/>
    <w:rsid w:val="00DB7EC7"/>
    <w:rsid w:val="00DC2798"/>
    <w:rsid w:val="00DC5527"/>
    <w:rsid w:val="00DC67F6"/>
    <w:rsid w:val="00DD785B"/>
    <w:rsid w:val="00DE5E91"/>
    <w:rsid w:val="00DF5482"/>
    <w:rsid w:val="00E0465E"/>
    <w:rsid w:val="00E22A03"/>
    <w:rsid w:val="00E33F09"/>
    <w:rsid w:val="00E43C3F"/>
    <w:rsid w:val="00E507C7"/>
    <w:rsid w:val="00E51DE8"/>
    <w:rsid w:val="00E53120"/>
    <w:rsid w:val="00E54D9A"/>
    <w:rsid w:val="00E662BD"/>
    <w:rsid w:val="00E75F07"/>
    <w:rsid w:val="00E80BC4"/>
    <w:rsid w:val="00E92919"/>
    <w:rsid w:val="00EB295C"/>
    <w:rsid w:val="00EC49EB"/>
    <w:rsid w:val="00EC534F"/>
    <w:rsid w:val="00EE78FC"/>
    <w:rsid w:val="00EF78B7"/>
    <w:rsid w:val="00F018DE"/>
    <w:rsid w:val="00F041DA"/>
    <w:rsid w:val="00F162B7"/>
    <w:rsid w:val="00F205F3"/>
    <w:rsid w:val="00F217B6"/>
    <w:rsid w:val="00F21F01"/>
    <w:rsid w:val="00F22C82"/>
    <w:rsid w:val="00F310E8"/>
    <w:rsid w:val="00F31AC4"/>
    <w:rsid w:val="00F3214B"/>
    <w:rsid w:val="00F3780E"/>
    <w:rsid w:val="00F40205"/>
    <w:rsid w:val="00F42730"/>
    <w:rsid w:val="00F55E73"/>
    <w:rsid w:val="00F6179B"/>
    <w:rsid w:val="00F62B43"/>
    <w:rsid w:val="00F73333"/>
    <w:rsid w:val="00F81462"/>
    <w:rsid w:val="00F83D0B"/>
    <w:rsid w:val="00F86C45"/>
    <w:rsid w:val="00F93767"/>
    <w:rsid w:val="00FA1470"/>
    <w:rsid w:val="00FA4FBD"/>
    <w:rsid w:val="00FB380C"/>
    <w:rsid w:val="00FB6BC9"/>
    <w:rsid w:val="00FB6CF3"/>
    <w:rsid w:val="00FB747D"/>
    <w:rsid w:val="00FC425B"/>
    <w:rsid w:val="00FC4713"/>
    <w:rsid w:val="00FE0010"/>
    <w:rsid w:val="00FE0F67"/>
    <w:rsid w:val="00FE6328"/>
    <w:rsid w:val="00FF727B"/>
    <w:rsid w:val="00FF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B23D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B23D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B23D94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semiHidden/>
    <w:rsid w:val="00B23D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B23D94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085BA6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4147C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rsid w:val="008922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skbelen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mineconom</Company>
  <LinksUpToDate>false</LinksUpToDate>
  <CharactersWithSpaces>2182</CharactersWithSpaces>
  <SharedDoc>false</SharedDoc>
  <HLinks>
    <vt:vector size="6" baseType="variant">
      <vt:variant>
        <vt:i4>6488181</vt:i4>
      </vt:variant>
      <vt:variant>
        <vt:i4>0</vt:i4>
      </vt:variant>
      <vt:variant>
        <vt:i4>0</vt:i4>
      </vt:variant>
      <vt:variant>
        <vt:i4>5</vt:i4>
      </vt:variant>
      <vt:variant>
        <vt:lpwstr>mailto:maj_nr@nso.ru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m.zakazchikova</dc:creator>
  <cp:lastModifiedBy>Admin</cp:lastModifiedBy>
  <cp:revision>9</cp:revision>
  <cp:lastPrinted>2016-10-14T02:25:00Z</cp:lastPrinted>
  <dcterms:created xsi:type="dcterms:W3CDTF">2022-02-10T08:13:00Z</dcterms:created>
  <dcterms:modified xsi:type="dcterms:W3CDTF">2024-09-23T08:26:00Z</dcterms:modified>
</cp:coreProperties>
</file>